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ook w:val="04A0"/>
      </w:tblPr>
      <w:tblGrid>
        <w:gridCol w:w="5245"/>
        <w:gridCol w:w="4820"/>
      </w:tblGrid>
      <w:tr w:rsidR="007337E5" w:rsidRPr="007337E5" w:rsidTr="007337E5">
        <w:tc>
          <w:tcPr>
            <w:tcW w:w="5245" w:type="dxa"/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</w:t>
            </w:r>
          </w:p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7E5" w:rsidRPr="007337E5" w:rsidRDefault="007337E5" w:rsidP="007337E5">
            <w:pPr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7E5">
              <w:rPr>
                <w:rFonts w:ascii="Times New Roman" w:eastAsia="Times New Roman" w:hAnsi="Times New Roman" w:cs="Times New Roman"/>
                <w:sz w:val="24"/>
                <w:szCs w:val="24"/>
              </w:rPr>
              <w:t>к Положению</w:t>
            </w:r>
            <w:r w:rsidRPr="007337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 конкурсе общественно значимых педагогических инноваций в сфере общего, дошкольного и дополнительного образования муниципального образования город-курорт Геленджик</w:t>
            </w:r>
          </w:p>
          <w:p w:rsidR="007337E5" w:rsidRPr="007337E5" w:rsidRDefault="007337E5" w:rsidP="007337E5">
            <w:pPr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337E5" w:rsidRPr="007337E5" w:rsidRDefault="007337E5" w:rsidP="007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7E5">
        <w:rPr>
          <w:rFonts w:ascii="Times New Roman" w:eastAsia="Times New Roman" w:hAnsi="Times New Roman" w:cs="Times New Roman"/>
          <w:bCs/>
          <w:sz w:val="28"/>
          <w:szCs w:val="28"/>
        </w:rPr>
        <w:t>Заявка на участие в конкурсе</w:t>
      </w:r>
      <w:r w:rsidRPr="007337E5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7337E5">
        <w:rPr>
          <w:rFonts w:ascii="Times New Roman" w:eastAsia="Times New Roman" w:hAnsi="Times New Roman" w:cs="Times New Roman"/>
          <w:color w:val="000000"/>
          <w:sz w:val="28"/>
        </w:rPr>
        <w:t>общественно значимых педагогических инноваций в сфере общего, дошкольного и дополнительного образования муниципального образования город-курорт Геленджик</w:t>
      </w:r>
    </w:p>
    <w:p w:rsidR="007337E5" w:rsidRPr="007337E5" w:rsidRDefault="007337E5" w:rsidP="00733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0" w:type="auto"/>
        <w:tblInd w:w="3828" w:type="dxa"/>
        <w:tblLook w:val="04A0"/>
      </w:tblPr>
      <w:tblGrid>
        <w:gridCol w:w="4888"/>
        <w:gridCol w:w="855"/>
      </w:tblGrid>
      <w:tr w:rsidR="007337E5" w:rsidRPr="007337E5" w:rsidTr="007337E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E5" w:rsidRPr="007337E5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            №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7E5" w:rsidRPr="007337E5" w:rsidTr="007337E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E5" w:rsidRPr="007337E5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регистрации заявки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37E5" w:rsidRPr="007337E5" w:rsidRDefault="007337E5" w:rsidP="00733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50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4"/>
        <w:gridCol w:w="4451"/>
        <w:gridCol w:w="26"/>
      </w:tblGrid>
      <w:tr w:rsidR="007337E5" w:rsidRPr="007337E5" w:rsidTr="007337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  <w:r w:rsidRPr="007337E5">
              <w:rPr>
                <w:rFonts w:ascii="Times New Roman" w:eastAsia="Times New Roman" w:hAnsi="Times New Roman" w:cs="Times New Roman"/>
                <w:sz w:val="24"/>
                <w:szCs w:val="24"/>
              </w:rPr>
              <w:t>(сокращенно, в соответствии с Уставом)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7E5" w:rsidRPr="007337E5" w:rsidTr="007337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spacing w:after="0" w:line="288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337E5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Название образовательной инновации</w:t>
            </w:r>
          </w:p>
          <w:p w:rsidR="007337E5" w:rsidRPr="007337E5" w:rsidRDefault="007337E5" w:rsidP="007337E5">
            <w:pPr>
              <w:spacing w:after="0" w:line="288" w:lineRule="atLeast"/>
              <w:outlineLvl w:val="0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7E5" w:rsidRPr="007337E5" w:rsidTr="007337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spacing w:after="0" w:line="288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337E5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Номинация (направление)</w:t>
            </w:r>
          </w:p>
          <w:p w:rsidR="007337E5" w:rsidRPr="007337E5" w:rsidRDefault="007337E5" w:rsidP="007337E5">
            <w:pPr>
              <w:spacing w:after="0" w:line="288" w:lineRule="atLeast"/>
              <w:outlineLvl w:val="0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37E5" w:rsidRPr="007337E5" w:rsidTr="007337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заявителя </w:t>
            </w:r>
            <w:r w:rsidRPr="007337E5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7E5" w:rsidRPr="007337E5" w:rsidTr="007337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заявителя </w:t>
            </w:r>
            <w:r w:rsidRPr="007337E5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преподаваемого предмета)</w:t>
            </w:r>
          </w:p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7E5" w:rsidRPr="007337E5" w:rsidTr="007337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spacing w:after="0" w:line="288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337E5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Контактный телефон заявителя</w:t>
            </w:r>
          </w:p>
          <w:p w:rsidR="007337E5" w:rsidRPr="007337E5" w:rsidRDefault="007337E5" w:rsidP="007337E5">
            <w:pPr>
              <w:spacing w:after="0" w:line="288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7E5" w:rsidRPr="007337E5" w:rsidTr="007337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spacing w:after="0" w:line="288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 w:rsidRPr="007337E5">
              <w:rPr>
                <w:rFonts w:ascii="Times New Roman" w:hAnsi="Times New Roman" w:cs="Times New Roman"/>
                <w:kern w:val="36"/>
                <w:sz w:val="28"/>
                <w:szCs w:val="28"/>
              </w:rPr>
              <w:t>E-mail</w:t>
            </w:r>
            <w:proofErr w:type="spellEnd"/>
            <w:r w:rsidRPr="007337E5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заявителя</w:t>
            </w:r>
          </w:p>
          <w:p w:rsidR="007337E5" w:rsidRPr="007337E5" w:rsidRDefault="007337E5" w:rsidP="007337E5">
            <w:pPr>
              <w:spacing w:after="0" w:line="288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7E5" w:rsidRPr="007337E5" w:rsidTr="007337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7E5" w:rsidRPr="007337E5" w:rsidTr="007337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Опыт</w:t>
            </w:r>
            <w:proofErr w:type="spellEnd"/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трансляции</w:t>
            </w:r>
            <w:proofErr w:type="spellEnd"/>
          </w:p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7E5" w:rsidRPr="007337E5" w:rsidTr="007337E5">
        <w:trPr>
          <w:gridAfter w:val="1"/>
          <w:wAfter w:w="28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подачи</w:t>
            </w:r>
            <w:proofErr w:type="spellEnd"/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заявки</w:t>
            </w:r>
            <w:proofErr w:type="spellEnd"/>
            <w:r w:rsidRPr="007337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37E5" w:rsidRPr="007337E5" w:rsidRDefault="007337E5" w:rsidP="007337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337E5" w:rsidRPr="007337E5" w:rsidRDefault="007337E5" w:rsidP="007337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E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337E5" w:rsidRPr="007337E5" w:rsidRDefault="007337E5" w:rsidP="007337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E5">
        <w:rPr>
          <w:rFonts w:ascii="Times New Roman" w:eastAsia="Times New Roman" w:hAnsi="Times New Roman" w:cs="Times New Roman"/>
          <w:sz w:val="24"/>
          <w:szCs w:val="24"/>
        </w:rPr>
        <w:t>Ответственное лицо за инновационную деятельность                                  (ФИО, подпись)</w:t>
      </w:r>
    </w:p>
    <w:p w:rsidR="007337E5" w:rsidRPr="007337E5" w:rsidRDefault="007337E5" w:rsidP="007337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7E5">
        <w:rPr>
          <w:rFonts w:ascii="Times New Roman" w:eastAsia="Times New Roman" w:hAnsi="Times New Roman" w:cs="Times New Roman"/>
          <w:sz w:val="24"/>
          <w:szCs w:val="24"/>
        </w:rPr>
        <w:t>в образовательном учреждении</w:t>
      </w:r>
    </w:p>
    <w:p w:rsidR="007337E5" w:rsidRPr="007337E5" w:rsidRDefault="007337E5" w:rsidP="007337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E5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337E5" w:rsidRPr="007337E5" w:rsidRDefault="007337E5" w:rsidP="007337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E5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образовательного учреждения                                                 (ФИО, подпись)</w:t>
      </w:r>
    </w:p>
    <w:p w:rsidR="007337E5" w:rsidRPr="007337E5" w:rsidRDefault="007337E5" w:rsidP="007337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м.п.</w:t>
      </w:r>
    </w:p>
    <w:p w:rsidR="007337E5" w:rsidRPr="007337E5" w:rsidRDefault="007337E5" w:rsidP="007337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7E5">
        <w:rPr>
          <w:rFonts w:ascii="Times New Roman" w:eastAsia="Times New Roman" w:hAnsi="Times New Roman" w:cs="Times New Roman"/>
          <w:sz w:val="24"/>
          <w:szCs w:val="24"/>
        </w:rPr>
        <w:t>Представляя заявку на конкурс, гарантируем, что авто</w:t>
      </w:r>
      <w:proofErr w:type="gramStart"/>
      <w:r w:rsidRPr="007337E5"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7337E5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7337E5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7337E5" w:rsidRPr="007337E5" w:rsidRDefault="007337E5" w:rsidP="007337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7E5">
        <w:rPr>
          <w:rFonts w:ascii="Times New Roman" w:eastAsia="Times New Roman" w:hAnsi="Times New Roman" w:cs="Times New Roman"/>
          <w:sz w:val="24"/>
          <w:szCs w:val="24"/>
        </w:rPr>
        <w:t>- согласны с условиями участия в данном конкурсе;</w:t>
      </w:r>
    </w:p>
    <w:p w:rsidR="007337E5" w:rsidRPr="007337E5" w:rsidRDefault="007337E5" w:rsidP="007337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7E5">
        <w:rPr>
          <w:rFonts w:ascii="Times New Roman" w:eastAsia="Times New Roman" w:hAnsi="Times New Roman" w:cs="Times New Roman"/>
          <w:sz w:val="24"/>
          <w:szCs w:val="24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7337E5" w:rsidRPr="007337E5" w:rsidRDefault="007337E5" w:rsidP="007337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E5">
        <w:rPr>
          <w:rFonts w:ascii="Times New Roman" w:eastAsia="Times New Roman" w:hAnsi="Times New Roman" w:cs="Times New Roman"/>
          <w:sz w:val="24"/>
          <w:szCs w:val="24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3E40FB" w:rsidRDefault="003E40FB"/>
    <w:sectPr w:rsidR="003E40FB" w:rsidSect="007337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337E5"/>
    <w:rsid w:val="003E40FB"/>
    <w:rsid w:val="0073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2</cp:revision>
  <dcterms:created xsi:type="dcterms:W3CDTF">2019-11-27T08:17:00Z</dcterms:created>
  <dcterms:modified xsi:type="dcterms:W3CDTF">2019-11-27T08:17:00Z</dcterms:modified>
</cp:coreProperties>
</file>